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75767" w:rsidR="008A7CFB" w:rsidP="00975767" w:rsidRDefault="008A7CFB" w14:paraId="3B615834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Pr="00975767" w:rsidR="008A7CFB" w:rsidP="00975767" w:rsidRDefault="008A1DCF" w14:paraId="3EC3AF15" w14:textId="7E5BD67A">
      <w:pPr>
        <w:spacing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5767">
        <w:rPr>
          <w:rFonts w:ascii="Times New Roman" w:hAnsi="Times New Roman" w:cs="Times New Roman"/>
          <w:sz w:val="24"/>
          <w:szCs w:val="24"/>
          <w:lang w:bidi="en-GB"/>
        </w:rPr>
        <w:t>[In</w:t>
      </w:r>
      <w:r w:rsidRPr="00975767" w:rsidR="009771F7">
        <w:rPr>
          <w:rFonts w:ascii="Times New Roman" w:hAnsi="Times New Roman" w:cs="Times New Roman"/>
          <w:sz w:val="24"/>
          <w:szCs w:val="24"/>
          <w:lang w:bidi="en-GB"/>
        </w:rPr>
        <w:t>sert project title</w:t>
      </w:r>
      <w:r w:rsidRPr="00975767">
        <w:rPr>
          <w:rFonts w:ascii="Times New Roman" w:hAnsi="Times New Roman" w:cs="Times New Roman"/>
          <w:sz w:val="24"/>
          <w:szCs w:val="24"/>
          <w:lang w:bidi="en-GB"/>
        </w:rPr>
        <w:t>]</w:t>
      </w:r>
    </w:p>
    <w:p w:rsidRPr="00975767" w:rsidR="008A7CFB" w:rsidP="00975767" w:rsidRDefault="008A7CFB" w14:paraId="7420983C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Pr="00975767" w:rsidR="008A7CFB" w:rsidP="00975767" w:rsidRDefault="008A7CFB" w14:paraId="217D2D4F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975767">
        <w:rPr>
          <w:rFonts w:ascii="Times New Roman" w:hAnsi="Times New Roman" w:cs="Times New Roman"/>
          <w:sz w:val="24"/>
          <w:szCs w:val="24"/>
          <w:lang w:bidi="en-GB"/>
        </w:rPr>
        <w:t>PI:</w:t>
      </w:r>
    </w:p>
    <w:p w:rsidRPr="00975767" w:rsidR="008A7CFB" w:rsidP="00975767" w:rsidRDefault="008A7CFB" w14:paraId="5A3FFEBF" w14:textId="06195A6B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[</w:t>
      </w:r>
      <w:r w:rsidRPr="00975767" w:rsidR="00991A96">
        <w:rPr>
          <w:rFonts w:ascii="Times New Roman" w:hAnsi="Times New Roman" w:cs="Times New Roman"/>
          <w:sz w:val="24"/>
          <w:szCs w:val="24"/>
          <w:lang w:val="en-US" w:bidi="en-GB"/>
        </w:rPr>
        <w:t>In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sert</w:t>
      </w:r>
      <w:r w:rsidRPr="00975767" w:rsidR="00991A96">
        <w:rPr>
          <w:rFonts w:ascii="Times New Roman" w:hAnsi="Times New Roman" w:cs="Times New Roman"/>
          <w:sz w:val="24"/>
          <w:szCs w:val="24"/>
          <w:lang w:val="en-US" w:bidi="en-GB"/>
        </w:rPr>
        <w:t xml:space="preserve"> na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me</w:t>
      </w: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]</w:t>
      </w:r>
    </w:p>
    <w:p w:rsidRPr="00975767" w:rsidR="008A7CFB" w:rsidP="00975767" w:rsidRDefault="008A7CFB" w14:paraId="641CD76D" w14:textId="6ED9EFD4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[</w:t>
      </w:r>
      <w:r w:rsidRPr="00975767" w:rsidR="00991A96">
        <w:rPr>
          <w:rFonts w:ascii="Times New Roman" w:hAnsi="Times New Roman" w:cs="Times New Roman"/>
          <w:sz w:val="24"/>
          <w:szCs w:val="24"/>
          <w:lang w:val="en-US" w:bidi="en-GB"/>
        </w:rPr>
        <w:t>In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sert department</w:t>
      </w:r>
      <w:r w:rsidRPr="00975767" w:rsidR="00991A96">
        <w:rPr>
          <w:rFonts w:ascii="Times New Roman" w:hAnsi="Times New Roman" w:cs="Times New Roman"/>
          <w:sz w:val="24"/>
          <w:szCs w:val="24"/>
          <w:lang w:val="en-US" w:bidi="en-GB"/>
        </w:rPr>
        <w:t xml:space="preserve"> +</w:t>
      </w: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 xml:space="preserve"> Universit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y</w:t>
      </w: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]</w:t>
      </w:r>
    </w:p>
    <w:p w:rsidRPr="00975767" w:rsidR="008A7CFB" w:rsidP="00975767" w:rsidRDefault="008A7CFB" w14:paraId="41815BF8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Pr="00975767" w:rsidR="008A7CFB" w:rsidP="00975767" w:rsidRDefault="008A7CFB" w14:paraId="1AB21E1A" w14:textId="5839705C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Co-PI: (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if</w:t>
      </w: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 xml:space="preserve"> relevant)</w:t>
      </w:r>
    </w:p>
    <w:p w:rsidRPr="00975767" w:rsidR="008A7CFB" w:rsidP="00975767" w:rsidRDefault="008A7CFB" w14:paraId="3E39793A" w14:textId="24DB9B88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[</w:t>
      </w:r>
      <w:r w:rsidRPr="00975767" w:rsidR="00991A96">
        <w:rPr>
          <w:rFonts w:ascii="Times New Roman" w:hAnsi="Times New Roman" w:cs="Times New Roman"/>
          <w:sz w:val="24"/>
          <w:szCs w:val="24"/>
          <w:lang w:val="en-US" w:bidi="en-GB"/>
        </w:rPr>
        <w:t>in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sert</w:t>
      </w:r>
      <w:r w:rsidRPr="00975767" w:rsidR="00991A96">
        <w:rPr>
          <w:rFonts w:ascii="Times New Roman" w:hAnsi="Times New Roman" w:cs="Times New Roman"/>
          <w:sz w:val="24"/>
          <w:szCs w:val="24"/>
          <w:lang w:val="en-US" w:bidi="en-GB"/>
        </w:rPr>
        <w:t xml:space="preserve"> 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name</w:t>
      </w: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]</w:t>
      </w:r>
    </w:p>
    <w:p w:rsidRPr="00975767" w:rsidR="008A7CFB" w:rsidP="00975767" w:rsidRDefault="00991A96" w14:paraId="3DEC7F3C" w14:textId="19D35E16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975767">
        <w:rPr>
          <w:rFonts w:ascii="Times New Roman" w:hAnsi="Times New Roman" w:cs="Times New Roman"/>
          <w:sz w:val="24"/>
          <w:szCs w:val="24"/>
          <w:lang w:bidi="en-GB"/>
        </w:rPr>
        <w:t>[In</w:t>
      </w:r>
      <w:r w:rsidRPr="00975767" w:rsidR="009771F7">
        <w:rPr>
          <w:rFonts w:ascii="Times New Roman" w:hAnsi="Times New Roman" w:cs="Times New Roman"/>
          <w:sz w:val="24"/>
          <w:szCs w:val="24"/>
          <w:lang w:bidi="en-GB"/>
        </w:rPr>
        <w:t>sert department</w:t>
      </w:r>
      <w:r w:rsidRPr="00975767">
        <w:rPr>
          <w:rFonts w:ascii="Times New Roman" w:hAnsi="Times New Roman" w:cs="Times New Roman"/>
          <w:sz w:val="24"/>
          <w:szCs w:val="24"/>
          <w:lang w:bidi="en-GB"/>
        </w:rPr>
        <w:t xml:space="preserve"> + </w:t>
      </w:r>
      <w:r w:rsidRPr="00975767" w:rsidR="008A7CFB">
        <w:rPr>
          <w:rFonts w:ascii="Times New Roman" w:hAnsi="Times New Roman" w:cs="Times New Roman"/>
          <w:sz w:val="24"/>
          <w:szCs w:val="24"/>
          <w:lang w:bidi="en-GB"/>
        </w:rPr>
        <w:t>Universit</w:t>
      </w:r>
      <w:r w:rsidRPr="00975767" w:rsidR="009771F7">
        <w:rPr>
          <w:rFonts w:ascii="Times New Roman" w:hAnsi="Times New Roman" w:cs="Times New Roman"/>
          <w:sz w:val="24"/>
          <w:szCs w:val="24"/>
          <w:lang w:bidi="en-GB"/>
        </w:rPr>
        <w:t>y</w:t>
      </w:r>
      <w:r w:rsidRPr="00975767" w:rsidR="008A7CFB">
        <w:rPr>
          <w:rFonts w:ascii="Times New Roman" w:hAnsi="Times New Roman" w:cs="Times New Roman"/>
          <w:sz w:val="24"/>
          <w:szCs w:val="24"/>
          <w:lang w:bidi="en-GB"/>
        </w:rPr>
        <w:t>]</w:t>
      </w:r>
    </w:p>
    <w:p w:rsidRPr="00975767" w:rsidR="008A7CFB" w:rsidP="00975767" w:rsidRDefault="008A7CFB" w14:paraId="2A5146CD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Pr="00975767" w:rsidR="00285603" w:rsidP="00975767" w:rsidRDefault="00285603" w14:paraId="6BF11964" w14:textId="50CB007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bidi="en-GB"/>
        </w:rPr>
      </w:pPr>
      <w:r w:rsidRPr="00975767">
        <w:rPr>
          <w:rFonts w:ascii="Times New Roman" w:hAnsi="Times New Roman" w:cs="Times New Roman"/>
          <w:sz w:val="24"/>
          <w:szCs w:val="24"/>
          <w:lang w:bidi="en-GB"/>
        </w:rPr>
        <w:t>P</w:t>
      </w:r>
      <w:r w:rsidRPr="00975767" w:rsidR="008A7CFB">
        <w:rPr>
          <w:rFonts w:ascii="Times New Roman" w:hAnsi="Times New Roman" w:cs="Times New Roman"/>
          <w:sz w:val="24"/>
          <w:szCs w:val="24"/>
          <w:lang w:bidi="en-GB"/>
        </w:rPr>
        <w:t>roje</w:t>
      </w:r>
      <w:r w:rsidRPr="00975767" w:rsidR="009771F7">
        <w:rPr>
          <w:rFonts w:ascii="Times New Roman" w:hAnsi="Times New Roman" w:cs="Times New Roman"/>
          <w:sz w:val="24"/>
          <w:szCs w:val="24"/>
          <w:lang w:bidi="en-GB"/>
        </w:rPr>
        <w:t>ct purpose</w:t>
      </w:r>
      <w:r w:rsidRPr="00975767" w:rsidR="00991A96">
        <w:rPr>
          <w:rFonts w:ascii="Times New Roman" w:hAnsi="Times New Roman" w:cs="Times New Roman"/>
          <w:sz w:val="24"/>
          <w:szCs w:val="24"/>
          <w:lang w:bidi="en-GB"/>
        </w:rPr>
        <w:t xml:space="preserve"> </w:t>
      </w:r>
      <w:r w:rsidRPr="00975767" w:rsidR="008A7CFB">
        <w:rPr>
          <w:rFonts w:ascii="Times New Roman" w:hAnsi="Times New Roman" w:cs="Times New Roman"/>
          <w:sz w:val="24"/>
          <w:szCs w:val="24"/>
          <w:lang w:bidi="en-GB"/>
        </w:rPr>
        <w:t>(5 lin</w:t>
      </w:r>
      <w:r w:rsidRPr="00975767" w:rsidR="009771F7">
        <w:rPr>
          <w:rFonts w:ascii="Times New Roman" w:hAnsi="Times New Roman" w:cs="Times New Roman"/>
          <w:sz w:val="24"/>
          <w:szCs w:val="24"/>
          <w:lang w:bidi="en-GB"/>
        </w:rPr>
        <w:t>es in Danish</w:t>
      </w:r>
      <w:r w:rsidRPr="00975767" w:rsidR="008A7CFB">
        <w:rPr>
          <w:rFonts w:ascii="Times New Roman" w:hAnsi="Times New Roman" w:cs="Times New Roman"/>
          <w:sz w:val="24"/>
          <w:szCs w:val="24"/>
          <w:lang w:bidi="en-GB"/>
        </w:rPr>
        <w:t>):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Pr="00975767" w:rsidR="00F220AC" w:rsidTr="00F220AC" w14:paraId="49E01F50" w14:textId="77777777">
        <w:tc>
          <w:tcPr>
            <w:tcW w:w="9628" w:type="dxa"/>
          </w:tcPr>
          <w:p w:rsidR="00547481" w:rsidP="00547481" w:rsidRDefault="00547481" w14:paraId="704B2BB6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  <w:proofErr w:type="spellStart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>Formålet</w:t>
            </w:r>
            <w:proofErr w:type="spellEnd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 xml:space="preserve"> med </w:t>
            </w:r>
            <w:proofErr w:type="spellStart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>projektet</w:t>
            </w:r>
            <w:proofErr w:type="spellEnd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 xml:space="preserve"> er …</w:t>
            </w:r>
          </w:p>
          <w:p w:rsidR="00895EA6" w:rsidP="00975767" w:rsidRDefault="00895EA6" w14:paraId="78C3D0C9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  <w:p w:rsidR="00895EA6" w:rsidP="00975767" w:rsidRDefault="00895EA6" w14:paraId="704C4A9C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  <w:p w:rsidR="00895EA6" w:rsidP="00975767" w:rsidRDefault="00895EA6" w14:paraId="645E9BEF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  <w:p w:rsidRPr="00895EA6" w:rsidR="00895EA6" w:rsidP="00975767" w:rsidRDefault="00895EA6" w14:paraId="017D9595" w14:textId="2FC7DA2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</w:tc>
      </w:tr>
    </w:tbl>
    <w:p w:rsidRPr="00975767" w:rsidR="008A7CFB" w:rsidP="00975767" w:rsidRDefault="008A7CFB" w14:paraId="6D03218D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Pr="00975767" w:rsidR="008A7CFB" w:rsidP="00975767" w:rsidRDefault="003F24A1" w14:paraId="0A57D26D" w14:textId="39D7B556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bidi="en-GB"/>
        </w:rPr>
        <w:t xml:space="preserve">Number of characters </w:t>
      </w:r>
      <w:r w:rsidRPr="00975767" w:rsidR="008A7CFB">
        <w:rPr>
          <w:rFonts w:ascii="Times New Roman" w:hAnsi="Times New Roman" w:cs="Times New Roman"/>
          <w:sz w:val="24"/>
          <w:szCs w:val="24"/>
          <w:lang w:val="en-US" w:bidi="en-GB"/>
        </w:rPr>
        <w:t xml:space="preserve">(max. </w:t>
      </w:r>
      <w:r w:rsidRPr="00975767" w:rsidR="002D286F">
        <w:rPr>
          <w:rFonts w:ascii="Times New Roman" w:hAnsi="Times New Roman" w:cs="Times New Roman"/>
          <w:sz w:val="24"/>
          <w:szCs w:val="24"/>
          <w:lang w:val="en-US" w:bidi="en-GB"/>
        </w:rPr>
        <w:t>28.800</w:t>
      </w:r>
      <w:r w:rsidRPr="00975767" w:rsidR="008A7CFB">
        <w:rPr>
          <w:rFonts w:ascii="Times New Roman" w:hAnsi="Times New Roman" w:cs="Times New Roman"/>
          <w:sz w:val="24"/>
          <w:szCs w:val="24"/>
          <w:lang w:val="en-US" w:bidi="en-GB"/>
        </w:rPr>
        <w:t>): ____</w:t>
      </w:r>
    </w:p>
    <w:p w:rsidRPr="00975767" w:rsidR="008A7CFB" w:rsidP="00975767" w:rsidRDefault="008A7CFB" w14:paraId="66304775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Pr="00895EA6" w:rsidR="006B3708" w:rsidP="00975767" w:rsidRDefault="009960EC" w14:paraId="1830C93F" w14:textId="4E1E0414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br w:type="page"/>
      </w:r>
      <w:r w:rsidRPr="00975767" w:rsidR="006B370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Guidelines for the project description</w:t>
      </w:r>
    </w:p>
    <w:p w:rsidRPr="00975767" w:rsidR="00A609C9" w:rsidP="00975767" w:rsidRDefault="006B3708" w14:paraId="2E2E3892" w14:textId="3AAB76FD">
      <w:pPr>
        <w:pStyle w:val="Listeafsnit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 xml:space="preserve">The project description, excl. bibliography, may take up </w:t>
      </w:r>
      <w:r w:rsidRPr="0010216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no more than 12 </w:t>
      </w:r>
      <w:r w:rsidR="00272905">
        <w:rPr>
          <w:rFonts w:ascii="Times New Roman" w:hAnsi="Times New Roman" w:cs="Times New Roman"/>
          <w:b/>
          <w:bCs/>
          <w:sz w:val="24"/>
          <w:szCs w:val="24"/>
          <w:lang w:val="en-US"/>
        </w:rPr>
        <w:t>standard</w:t>
      </w:r>
      <w:r w:rsidRPr="0010216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pages</w:t>
      </w:r>
      <w:r w:rsidRPr="00975767">
        <w:rPr>
          <w:rFonts w:ascii="Times New Roman" w:hAnsi="Times New Roman" w:cs="Times New Roman"/>
          <w:sz w:val="24"/>
          <w:szCs w:val="24"/>
          <w:lang w:val="en-US"/>
        </w:rPr>
        <w:t xml:space="preserve"> – regardless of whether there are figures/tables etc. or not. </w:t>
      </w:r>
    </w:p>
    <w:p w:rsidRPr="00975767" w:rsidR="006B3708" w:rsidP="3FE87BA3" w:rsidRDefault="006B3708" w14:paraId="1FADCC10" w14:textId="237C65FF">
      <w:pPr>
        <w:pStyle w:val="Listeafsnit"/>
        <w:numPr>
          <w:ilvl w:val="0"/>
          <w:numId w:val="5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3FE87BA3" w:rsidR="00272905">
        <w:rPr>
          <w:rFonts w:ascii="Times New Roman" w:hAnsi="Times New Roman" w:cs="Times New Roman"/>
          <w:sz w:val="24"/>
          <w:szCs w:val="24"/>
          <w:lang w:val="en-US"/>
        </w:rPr>
        <w:t>standard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page is 2400 characters, including spaces, figure texts, </w:t>
      </w:r>
      <w:r w:rsidRPr="3FE87BA3" w:rsidR="47D2E994">
        <w:rPr>
          <w:rFonts w:ascii="Times New Roman" w:hAnsi="Times New Roman" w:cs="Times New Roman"/>
          <w:sz w:val="24"/>
          <w:szCs w:val="24"/>
          <w:lang w:val="en-US"/>
        </w:rPr>
        <w:t>footnotes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etc. </w:t>
      </w:r>
    </w:p>
    <w:p w:rsidRPr="00975767" w:rsidR="006B3708" w:rsidP="00975767" w:rsidRDefault="006B3708" w14:paraId="13074AC7" w14:textId="442A6007">
      <w:pPr>
        <w:pStyle w:val="Listeafsnit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>You are recommended to use Times New Roman, font size 12 and line spacing 1,5.</w:t>
      </w:r>
    </w:p>
    <w:p w:rsidRPr="00975767" w:rsidR="006B3708" w:rsidP="3FE87BA3" w:rsidRDefault="006B3708" w14:paraId="5422A64E" w14:textId="4C5C20C5">
      <w:pPr>
        <w:pStyle w:val="Listeafsnit"/>
        <w:numPr>
          <w:ilvl w:val="0"/>
          <w:numId w:val="5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Tables, figure texts and any </w:t>
      </w:r>
      <w:r w:rsidRPr="3FE87BA3" w:rsidR="7EE9D909">
        <w:rPr>
          <w:rFonts w:ascii="Times New Roman" w:hAnsi="Times New Roman" w:cs="Times New Roman"/>
          <w:sz w:val="24"/>
          <w:szCs w:val="24"/>
          <w:lang w:val="en-US"/>
        </w:rPr>
        <w:t>footnotes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should be legible using font size 10 and line spacing 1.</w:t>
      </w:r>
    </w:p>
    <w:p w:rsidRPr="00975767" w:rsidR="006B3708" w:rsidP="00975767" w:rsidRDefault="006B3708" w14:paraId="13FFD640" w14:textId="23E8938A">
      <w:pPr>
        <w:pStyle w:val="Listeafsnit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>The project description is not allowed to contain links to external material.</w:t>
      </w:r>
    </w:p>
    <w:p w:rsidRPr="00975767" w:rsidR="006B3708" w:rsidP="3FE87BA3" w:rsidRDefault="006B3708" w14:paraId="7EFB262C" w14:textId="0FBC7BD6">
      <w:pPr>
        <w:pStyle w:val="Listeafsnit"/>
        <w:numPr>
          <w:ilvl w:val="0"/>
          <w:numId w:val="5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3FE87BA3" w:rsidR="10CFC08F">
        <w:rPr>
          <w:rFonts w:ascii="Times New Roman" w:hAnsi="Times New Roman" w:cs="Times New Roman"/>
          <w:sz w:val="24"/>
          <w:szCs w:val="24"/>
          <w:lang w:val="en-US"/>
        </w:rPr>
        <w:t>A bibliography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must be </w:t>
      </w:r>
      <w:r w:rsidRPr="3FE87BA3" w:rsidR="681A3D4F">
        <w:rPr>
          <w:rFonts w:ascii="Times New Roman" w:hAnsi="Times New Roman" w:cs="Times New Roman"/>
          <w:sz w:val="24"/>
          <w:szCs w:val="24"/>
          <w:lang w:val="en-US"/>
        </w:rPr>
        <w:t>placed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after the project description in the same document. </w:t>
      </w:r>
    </w:p>
    <w:p w:rsidRPr="00975767" w:rsidR="006B3708" w:rsidP="3FE87BA3" w:rsidRDefault="006B3708" w14:paraId="50746308" w14:textId="0F6C3459">
      <w:pPr>
        <w:pStyle w:val="Listeafsnit"/>
        <w:numPr>
          <w:ilvl w:val="0"/>
          <w:numId w:val="5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3FE87BA3" w:rsidR="5FCE331F">
        <w:rPr>
          <w:rFonts w:ascii="Times New Roman" w:hAnsi="Times New Roman" w:cs="Times New Roman"/>
          <w:sz w:val="24"/>
          <w:szCs w:val="24"/>
          <w:lang w:val="en-US"/>
        </w:rPr>
        <w:t>The b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ibliography may 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>contain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links to the 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>indicated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bibliographic references.</w:t>
      </w:r>
    </w:p>
    <w:p w:rsidRPr="00975767" w:rsidR="006B3708" w:rsidP="00975767" w:rsidRDefault="006B3708" w14:paraId="1C080386" w14:textId="77777777">
      <w:pPr>
        <w:spacing w:after="100" w:afterAutospacing="1" w:line="36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:rsidRPr="00975767" w:rsidR="006B3708" w:rsidP="00975767" w:rsidRDefault="006B3708" w14:paraId="7A7BE871" w14:textId="77777777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b/>
          <w:bCs/>
          <w:sz w:val="24"/>
          <w:szCs w:val="24"/>
          <w:lang w:val="en-US"/>
        </w:rPr>
        <w:t>Your project description should account for:</w:t>
      </w:r>
    </w:p>
    <w:p w:rsidRPr="00975767" w:rsidR="006B3708" w:rsidP="3FE87BA3" w:rsidRDefault="00A609C9" w14:paraId="25CA95E0" w14:textId="51CA0E3E">
      <w:pPr>
        <w:pStyle w:val="Listeafsnit"/>
        <w:numPr>
          <w:ilvl w:val="0"/>
          <w:numId w:val="4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3FE87BA3" w:rsidR="00A609C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>he purpose of the project, including problem statement og any hypothes</w:t>
      </w:r>
      <w:r w:rsidRPr="3FE87BA3" w:rsidR="5D83FC6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>s.</w:t>
      </w:r>
    </w:p>
    <w:p w:rsidRPr="00975767" w:rsidR="006B3708" w:rsidP="00975767" w:rsidRDefault="006B3708" w14:paraId="41B69BC3" w14:textId="7A2B7C90">
      <w:pPr>
        <w:pStyle w:val="Listeafsnit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>The scientific and societal perspectives and relevance of the project.</w:t>
      </w:r>
    </w:p>
    <w:p w:rsidRPr="00975767" w:rsidR="006B3708" w:rsidP="00975767" w:rsidRDefault="006B3708" w14:paraId="459F653F" w14:textId="4CEA1FA7">
      <w:pPr>
        <w:pStyle w:val="Listeafsnit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 xml:space="preserve">State of the art in the field, nationally and internationally, as well as the project’s precise placement therein. </w:t>
      </w:r>
    </w:p>
    <w:p w:rsidRPr="00975767" w:rsidR="006B3708" w:rsidP="00975767" w:rsidRDefault="006B3708" w14:paraId="72B2EEB9" w14:textId="3EA161AD">
      <w:pPr>
        <w:pStyle w:val="Listeafsnit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 xml:space="preserve">Choice of theory, method and empirical investigations. </w:t>
      </w:r>
    </w:p>
    <w:p w:rsidRPr="00975767" w:rsidR="006B3708" w:rsidP="00975767" w:rsidRDefault="006B3708" w14:paraId="3EAD5F99" w14:textId="01B2E8C0">
      <w:pPr>
        <w:pStyle w:val="Listeafsnit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 xml:space="preserve">The coherence between – and necessity of – the individual subproject in relation to the overall project. </w:t>
      </w:r>
    </w:p>
    <w:p w:rsidRPr="00975767" w:rsidR="006B3708" w:rsidP="00975767" w:rsidRDefault="006B3708" w14:paraId="5D75BC91" w14:textId="1715A66C">
      <w:pPr>
        <w:pStyle w:val="Listeafsnit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 xml:space="preserve">A research plan, including an account of any possible challenges to the feasibility of the project as well as a timetable. It is important that the overall timetable takes into account any recruitment of junior researchers through open calls. </w:t>
      </w:r>
    </w:p>
    <w:p w:rsidRPr="00975767" w:rsidR="006B3708" w:rsidP="00975767" w:rsidRDefault="006B3708" w14:paraId="2E0F69A6" w14:textId="5438BAAD">
      <w:pPr>
        <w:pStyle w:val="Listeafsnit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>Reflections on publications and dissemination of the research results.</w:t>
      </w:r>
    </w:p>
    <w:p w:rsidRPr="00975767" w:rsidR="00373FEF" w:rsidP="3FE87BA3" w:rsidRDefault="006B3708" w14:paraId="625B776E" w14:textId="6C8CC628">
      <w:pPr>
        <w:pStyle w:val="Listeafsnit"/>
        <w:numPr>
          <w:ilvl w:val="0"/>
          <w:numId w:val="4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The project’s relation to the 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>department</w:t>
      </w:r>
      <w:r w:rsidRPr="3FE87BA3" w:rsidR="1CA0C3BE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plans for research and education.</w:t>
      </w:r>
    </w:p>
    <w:sectPr w:rsidRPr="00975767" w:rsidR="00373FEF" w:rsidSect="00C57AB3">
      <w:headerReference w:type="default" r:id="rId10"/>
      <w:footerReference w:type="default" r:id="rId11"/>
      <w:headerReference w:type="first" r:id="rId12"/>
      <w:pgSz w:w="11906" w:h="16838" w:orient="portrait"/>
      <w:pgMar w:top="1985" w:right="1134" w:bottom="1134" w:left="1134" w:header="708" w:footer="708" w:gutter="0"/>
      <w:cols w:space="708"/>
      <w:titlePg/>
      <w:docGrid w:linePitch="360"/>
      <w:footerReference w:type="first" r:id="Rffe7a1008956439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600B4" w:rsidP="00434E8E" w:rsidRDefault="006600B4" w14:paraId="23CD381A" w14:textId="77777777">
      <w:pPr>
        <w:spacing w:after="0" w:line="240" w:lineRule="auto"/>
      </w:pPr>
      <w:r>
        <w:separator/>
      </w:r>
    </w:p>
  </w:endnote>
  <w:endnote w:type="continuationSeparator" w:id="0">
    <w:p w:rsidR="006600B4" w:rsidP="00434E8E" w:rsidRDefault="006600B4" w14:paraId="4F9EE41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3FE87BA3" w:rsidP="3FE87BA3" w:rsidRDefault="3FE87BA3" w14:paraId="263A2135" w14:textId="1D1F9432">
    <w:pPr>
      <w:pStyle w:val="Sidefod"/>
      <w:jc w:val="right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  <w:p w:rsidR="00434E8E" w:rsidP="00434E8E" w:rsidRDefault="00434E8E" w14:paraId="005C90FA" w14:textId="77777777">
    <w:pPr>
      <w:pStyle w:val="Sidefod"/>
      <w:jc w:val="center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el-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FE87BA3" w:rsidTr="3FE87BA3" w14:paraId="745EE3EF">
      <w:trPr>
        <w:trHeight w:val="300"/>
      </w:trPr>
      <w:tc>
        <w:tcPr>
          <w:tcW w:w="3210" w:type="dxa"/>
          <w:tcMar/>
        </w:tcPr>
        <w:p w:rsidR="3FE87BA3" w:rsidP="3FE87BA3" w:rsidRDefault="3FE87BA3" w14:paraId="0041E206" w14:textId="60AF3429">
          <w:pPr>
            <w:pStyle w:val="Sidehoved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3FE87BA3" w:rsidP="3FE87BA3" w:rsidRDefault="3FE87BA3" w14:paraId="3C45812B" w14:textId="4EEC5B76">
          <w:pPr>
            <w:pStyle w:val="Sidehoved"/>
            <w:bidi w:val="0"/>
            <w:jc w:val="center"/>
          </w:pPr>
        </w:p>
      </w:tc>
      <w:tc>
        <w:tcPr>
          <w:tcW w:w="3210" w:type="dxa"/>
          <w:tcMar/>
        </w:tcPr>
        <w:p w:rsidR="3FE87BA3" w:rsidP="3FE87BA3" w:rsidRDefault="3FE87BA3" w14:paraId="4EE6EE54" w14:textId="0D0D8BD4">
          <w:pPr>
            <w:pStyle w:val="Sidehoved"/>
            <w:bidi w:val="0"/>
            <w:ind w:right="-115"/>
            <w:jc w:val="right"/>
          </w:pPr>
        </w:p>
      </w:tc>
    </w:tr>
  </w:tbl>
  <w:p w:rsidR="3FE87BA3" w:rsidP="3FE87BA3" w:rsidRDefault="3FE87BA3" w14:paraId="6A1BD1B3" w14:textId="2B081100">
    <w:pPr>
      <w:pStyle w:val="Sidefod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600B4" w:rsidP="00434E8E" w:rsidRDefault="006600B4" w14:paraId="1B8452C2" w14:textId="77777777">
      <w:pPr>
        <w:spacing w:after="0" w:line="240" w:lineRule="auto"/>
      </w:pPr>
      <w:r>
        <w:separator/>
      </w:r>
    </w:p>
  </w:footnote>
  <w:footnote w:type="continuationSeparator" w:id="0">
    <w:p w:rsidR="006600B4" w:rsidP="00434E8E" w:rsidRDefault="006600B4" w14:paraId="297FB8F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C57AB3" w:rsidR="00097EFC" w:rsidP="00097EFC" w:rsidRDefault="00097EFC" w14:paraId="780E86FD" w14:textId="0A6BF932">
    <w:pPr>
      <w:pStyle w:val="Sidehoved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5262A7" w:rsidR="00FA76E9" w:rsidP="005262A7" w:rsidRDefault="00C57AB3" w14:paraId="38F52EEA" w14:textId="6B43AF7B">
    <w:pPr>
      <w:pStyle w:val="Sidehoved"/>
      <w:jc w:val="center"/>
      <w:rPr>
        <w:lang w:val="nn-NO"/>
      </w:rPr>
    </w:pPr>
    <w:r>
      <w:rPr>
        <w:noProof/>
      </w:rPr>
      <w:drawing>
        <wp:inline distT="0" distB="0" distL="0" distR="0" wp14:anchorId="1EAFE3FE" wp14:editId="5CCA46BC">
          <wp:extent cx="3200369" cy="304165"/>
          <wp:effectExtent l="0" t="0" r="635" b="635"/>
          <wp:docPr id="662854218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854218" name="Billede 6628542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6384" cy="354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13ADF"/>
    <w:multiLevelType w:val="hybridMultilevel"/>
    <w:tmpl w:val="CCB0397A"/>
    <w:lvl w:ilvl="0" w:tplc="CC2E8AF8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6D581F"/>
    <w:multiLevelType w:val="hybridMultilevel"/>
    <w:tmpl w:val="DB0E25EA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AC1729D"/>
    <w:multiLevelType w:val="hybridMultilevel"/>
    <w:tmpl w:val="6E24BE80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572120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512808">
    <w:abstractNumId w:val="2"/>
  </w:num>
  <w:num w:numId="3" w16cid:durableId="25912165">
    <w:abstractNumId w:val="0"/>
  </w:num>
  <w:num w:numId="4" w16cid:durableId="491917555">
    <w:abstractNumId w:val="3"/>
  </w:num>
  <w:num w:numId="5" w16cid:durableId="1957176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CFB"/>
    <w:rsid w:val="000362D8"/>
    <w:rsid w:val="00097EFC"/>
    <w:rsid w:val="000D6E29"/>
    <w:rsid w:val="00102162"/>
    <w:rsid w:val="001772AF"/>
    <w:rsid w:val="0019637D"/>
    <w:rsid w:val="001D5643"/>
    <w:rsid w:val="001F43E8"/>
    <w:rsid w:val="00272905"/>
    <w:rsid w:val="00285603"/>
    <w:rsid w:val="002A3742"/>
    <w:rsid w:val="002D286F"/>
    <w:rsid w:val="00321AC6"/>
    <w:rsid w:val="00346357"/>
    <w:rsid w:val="00373FEF"/>
    <w:rsid w:val="00384B59"/>
    <w:rsid w:val="003F24A1"/>
    <w:rsid w:val="00434E8E"/>
    <w:rsid w:val="0045417F"/>
    <w:rsid w:val="00474008"/>
    <w:rsid w:val="005262A7"/>
    <w:rsid w:val="00547481"/>
    <w:rsid w:val="00574618"/>
    <w:rsid w:val="005E29B4"/>
    <w:rsid w:val="006600B4"/>
    <w:rsid w:val="006B3708"/>
    <w:rsid w:val="006D734D"/>
    <w:rsid w:val="00734734"/>
    <w:rsid w:val="00764323"/>
    <w:rsid w:val="007C1D11"/>
    <w:rsid w:val="00895EA6"/>
    <w:rsid w:val="008A1DCF"/>
    <w:rsid w:val="008A7CFB"/>
    <w:rsid w:val="00900269"/>
    <w:rsid w:val="0094754A"/>
    <w:rsid w:val="00975767"/>
    <w:rsid w:val="009771F7"/>
    <w:rsid w:val="00981A72"/>
    <w:rsid w:val="00991A96"/>
    <w:rsid w:val="009960EC"/>
    <w:rsid w:val="00A37E7D"/>
    <w:rsid w:val="00A47423"/>
    <w:rsid w:val="00A5013B"/>
    <w:rsid w:val="00A609C9"/>
    <w:rsid w:val="00AC28CE"/>
    <w:rsid w:val="00B21A01"/>
    <w:rsid w:val="00BA058C"/>
    <w:rsid w:val="00BB50C3"/>
    <w:rsid w:val="00BC069F"/>
    <w:rsid w:val="00BC35EF"/>
    <w:rsid w:val="00C276B4"/>
    <w:rsid w:val="00C3714F"/>
    <w:rsid w:val="00C57AB3"/>
    <w:rsid w:val="00CA09AD"/>
    <w:rsid w:val="00DD50C7"/>
    <w:rsid w:val="00E2404F"/>
    <w:rsid w:val="00E30839"/>
    <w:rsid w:val="00EF126D"/>
    <w:rsid w:val="00F220AC"/>
    <w:rsid w:val="00F325D9"/>
    <w:rsid w:val="00FA76E9"/>
    <w:rsid w:val="00FB7D03"/>
    <w:rsid w:val="10CFC08F"/>
    <w:rsid w:val="19ECD6D3"/>
    <w:rsid w:val="1CA0C3BE"/>
    <w:rsid w:val="3FE87BA3"/>
    <w:rsid w:val="47D2E994"/>
    <w:rsid w:val="5D83FC66"/>
    <w:rsid w:val="5FCE331F"/>
    <w:rsid w:val="681A3D4F"/>
    <w:rsid w:val="7A6518A5"/>
    <w:rsid w:val="7EE9D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1BA7CF"/>
  <w15:chartTrackingRefBased/>
  <w15:docId w15:val="{DCA8DC01-4561-4431-98BC-C852BB10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7CFB"/>
    <w:rPr>
      <w:rFonts w:eastAsiaTheme="minorEastAsia"/>
      <w:lang w:eastAsia="zh-C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74008"/>
    <w:pPr>
      <w:keepNext/>
      <w:keepLines/>
      <w:spacing w:before="240" w:after="0" w:line="276" w:lineRule="auto"/>
      <w:outlineLvl w:val="0"/>
    </w:pPr>
    <w:rPr>
      <w:rFonts w:ascii="Garamond" w:hAnsi="Garamond" w:eastAsiaTheme="majorEastAsia" w:cstheme="majorBidi"/>
      <w:b/>
      <w:sz w:val="32"/>
      <w:szCs w:val="32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74008"/>
    <w:pPr>
      <w:keepNext/>
      <w:keepLines/>
      <w:spacing w:before="40" w:after="0" w:line="276" w:lineRule="auto"/>
      <w:outlineLvl w:val="1"/>
    </w:pPr>
    <w:rPr>
      <w:rFonts w:ascii="Garamond" w:hAnsi="Garamond" w:eastAsiaTheme="majorEastAsia" w:cstheme="majorBidi"/>
      <w:b/>
      <w:i/>
      <w:sz w:val="28"/>
      <w:szCs w:val="26"/>
      <w:lang w:eastAsia="en-US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  <w:rPr>
      <w:rFonts w:ascii="Garamond" w:hAnsi="Garamond" w:eastAsiaTheme="minorHAnsi"/>
      <w:sz w:val="24"/>
      <w:lang w:eastAsia="en-US"/>
    </w:rPr>
  </w:style>
  <w:style w:type="character" w:styleId="SidehovedTegn" w:customStyle="1">
    <w:name w:val="Sidehoved Tegn"/>
    <w:basedOn w:val="Standardskrifttypeiafsnit"/>
    <w:link w:val="Sidehoved"/>
    <w:uiPriority w:val="99"/>
    <w:rsid w:val="00434E8E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  <w:rPr>
      <w:rFonts w:ascii="Garamond" w:hAnsi="Garamond" w:eastAsiaTheme="minorHAnsi"/>
      <w:sz w:val="24"/>
      <w:lang w:eastAsia="en-US"/>
    </w:rPr>
  </w:style>
  <w:style w:type="character" w:styleId="SidefodTegn" w:customStyle="1">
    <w:name w:val="Sidefod Tegn"/>
    <w:basedOn w:val="Standardskrifttypeiafsnit"/>
    <w:link w:val="Sidefod"/>
    <w:uiPriority w:val="99"/>
    <w:rsid w:val="00434E8E"/>
    <w:rPr>
      <w:rFonts w:ascii="Verdana" w:hAnsi="Verdana"/>
      <w:sz w:val="20"/>
    </w:rPr>
  </w:style>
  <w:style w:type="character" w:styleId="Overskrift1Tegn" w:customStyle="1">
    <w:name w:val="Overskrift 1 Tegn"/>
    <w:basedOn w:val="Standardskrifttypeiafsnit"/>
    <w:link w:val="Overskrift1"/>
    <w:uiPriority w:val="9"/>
    <w:rsid w:val="00474008"/>
    <w:rPr>
      <w:rFonts w:ascii="Garamond" w:hAnsi="Garamond" w:eastAsiaTheme="majorEastAsia" w:cstheme="majorBidi"/>
      <w:b/>
      <w:sz w:val="32"/>
      <w:szCs w:val="32"/>
    </w:rPr>
  </w:style>
  <w:style w:type="paragraph" w:styleId="THEVELUXFOUNDATIONS" w:customStyle="1">
    <w:name w:val="THE VELUX FOUNDATIONS"/>
    <w:basedOn w:val="Overskrift1"/>
    <w:link w:val="THEVELUXFOUNDATIONSChar"/>
    <w:rsid w:val="00474008"/>
    <w:rPr>
      <w:sz w:val="28"/>
    </w:rPr>
  </w:style>
  <w:style w:type="character" w:styleId="Overskrift2Tegn" w:customStyle="1">
    <w:name w:val="Overskrift 2 Tegn"/>
    <w:basedOn w:val="Standardskrifttypeiafsnit"/>
    <w:link w:val="Overskrift2"/>
    <w:uiPriority w:val="9"/>
    <w:rsid w:val="00474008"/>
    <w:rPr>
      <w:rFonts w:ascii="Garamond" w:hAnsi="Garamond" w:eastAsiaTheme="majorEastAsia" w:cstheme="majorBidi"/>
      <w:b/>
      <w:i/>
      <w:sz w:val="28"/>
      <w:szCs w:val="26"/>
    </w:rPr>
  </w:style>
  <w:style w:type="character" w:styleId="THEVELUXFOUNDATIONSChar" w:customStyle="1">
    <w:name w:val="THE VELUX FOUNDATIONS Char"/>
    <w:basedOn w:val="Overskrift1Tegn"/>
    <w:link w:val="THEVELUXFOUNDATIONS"/>
    <w:rsid w:val="00474008"/>
    <w:rPr>
      <w:rFonts w:ascii="Garamond" w:hAnsi="Garamond" w:eastAsiaTheme="majorEastAsia" w:cstheme="majorBidi"/>
      <w:b/>
      <w:sz w:val="28"/>
      <w:szCs w:val="32"/>
    </w:rPr>
  </w:style>
  <w:style w:type="paragraph" w:styleId="Titel">
    <w:name w:val="Title"/>
    <w:basedOn w:val="Normal"/>
    <w:next w:val="Normal"/>
    <w:link w:val="TitelTegn"/>
    <w:uiPriority w:val="10"/>
    <w:qFormat/>
    <w:rsid w:val="00474008"/>
    <w:pPr>
      <w:spacing w:after="0" w:line="276" w:lineRule="auto"/>
      <w:contextualSpacing/>
    </w:pPr>
    <w:rPr>
      <w:rFonts w:ascii="Garamond" w:hAnsi="Garamond" w:eastAsiaTheme="majorEastAsia" w:cstheme="majorBidi"/>
      <w:spacing w:val="-10"/>
      <w:kern w:val="28"/>
      <w:sz w:val="56"/>
      <w:szCs w:val="56"/>
      <w:lang w:eastAsia="en-US"/>
    </w:rPr>
  </w:style>
  <w:style w:type="character" w:styleId="TitelTegn" w:customStyle="1">
    <w:name w:val="Titel Tegn"/>
    <w:basedOn w:val="Standardskrifttypeiafsnit"/>
    <w:link w:val="Titel"/>
    <w:uiPriority w:val="10"/>
    <w:rsid w:val="00474008"/>
    <w:rPr>
      <w:rFonts w:ascii="Garamond" w:hAnsi="Garamond" w:eastAsiaTheme="majorEastAsia" w:cstheme="majorBidi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Tegn"/>
    <w:uiPriority w:val="29"/>
    <w:rsid w:val="00474008"/>
    <w:pPr>
      <w:spacing w:before="200" w:line="276" w:lineRule="auto"/>
      <w:ind w:left="862" w:right="862"/>
    </w:pPr>
    <w:rPr>
      <w:rFonts w:ascii="Garamond" w:hAnsi="Garamond" w:eastAsiaTheme="minorHAnsi"/>
      <w:i/>
      <w:iCs/>
      <w:color w:val="404040" w:themeColor="text1" w:themeTint="BF"/>
      <w:sz w:val="24"/>
      <w:lang w:eastAsia="en-US"/>
    </w:rPr>
  </w:style>
  <w:style w:type="character" w:styleId="CitatTegn" w:customStyle="1">
    <w:name w:val="Citat Tegn"/>
    <w:basedOn w:val="Standardskrifttypeiafsnit"/>
    <w:link w:val="Citat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eafsnit">
    <w:name w:val="List Paragraph"/>
    <w:basedOn w:val="Normal"/>
    <w:uiPriority w:val="34"/>
    <w:qFormat/>
    <w:rsid w:val="00EF126D"/>
    <w:pPr>
      <w:ind w:left="720"/>
      <w:contextualSpacing/>
    </w:pPr>
    <w:rPr>
      <w:rFonts w:eastAsiaTheme="minorHAnsi"/>
      <w:lang w:eastAsia="en-US"/>
    </w:rPr>
  </w:style>
  <w:style w:type="character" w:styleId="Hyperlink">
    <w:name w:val="Hyperlink"/>
    <w:basedOn w:val="Standardskrifttypeiafsnit"/>
    <w:uiPriority w:val="99"/>
    <w:unhideWhenUsed/>
    <w:rsid w:val="001F43E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F43E8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F22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footer" Target="footer2.xml" Id="Rffe7a1008956439e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05E59279AC46BA566959961E1A41" ma:contentTypeVersion="16" ma:contentTypeDescription="Create a new document." ma:contentTypeScope="" ma:versionID="2092ff2c81e21176adf1f749e22a3871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3e4f5f7384c0611bc69cd15d0987fb66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8cfa3d86-045d-4ece-80ef-b741c7b2c1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834B3C-2E0B-4796-96F3-907B22A9436C}"/>
</file>

<file path=customXml/itemProps2.xml><?xml version="1.0" encoding="utf-8"?>
<ds:datastoreItem xmlns:ds="http://schemas.openxmlformats.org/officeDocument/2006/customXml" ds:itemID="{03998A15-9CAB-4C0D-B597-DD85450F5E94}">
  <ds:schemaRefs>
    <ds:schemaRef ds:uri="http://schemas.microsoft.com/office/2006/metadata/properties"/>
    <ds:schemaRef ds:uri="http://schemas.microsoft.com/office/infopath/2007/PartnerControls"/>
    <ds:schemaRef ds:uri="ef58454f-6540-4d50-970f-77856d942b65"/>
    <ds:schemaRef ds:uri="8cfa3d86-045d-4ece-80ef-b741c7b2c160"/>
  </ds:schemaRefs>
</ds:datastoreItem>
</file>

<file path=customXml/itemProps3.xml><?xml version="1.0" encoding="utf-8"?>
<ds:datastoreItem xmlns:ds="http://schemas.openxmlformats.org/officeDocument/2006/customXml" ds:itemID="{7FB83621-167A-4264-8F1D-2E9695C5D6C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Pohl</dc:creator>
  <cp:keywords/>
  <dc:description/>
  <cp:lastModifiedBy>Sanne de Fine Licht Raith</cp:lastModifiedBy>
  <cp:revision>11</cp:revision>
  <dcterms:created xsi:type="dcterms:W3CDTF">2024-05-16T09:17:00Z</dcterms:created>
  <dcterms:modified xsi:type="dcterms:W3CDTF">2025-08-07T12:50:54Z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0x010100940405E59279AC46BA566959961E1A41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